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7CF" w:rsidRPr="0039159F" w:rsidRDefault="00FA07CF" w:rsidP="00FA07CF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59F">
        <w:rPr>
          <w:rFonts w:ascii="Times New Roman" w:hAnsi="Times New Roman" w:cs="Times New Roman"/>
          <w:sz w:val="28"/>
          <w:szCs w:val="28"/>
        </w:rPr>
        <w:t>Дистанционное обучение с 26.10 по 30.10 гр. «</w:t>
      </w:r>
      <w:proofErr w:type="spellStart"/>
      <w:r w:rsidRPr="0039159F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39159F">
        <w:rPr>
          <w:rFonts w:ascii="Times New Roman" w:hAnsi="Times New Roman" w:cs="Times New Roman"/>
          <w:sz w:val="28"/>
          <w:szCs w:val="28"/>
        </w:rPr>
        <w:t>»</w:t>
      </w:r>
    </w:p>
    <w:p w:rsidR="00B17FBD" w:rsidRDefault="00FA07CF" w:rsidP="00FA07C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A07CF">
        <w:rPr>
          <w:rFonts w:ascii="Times New Roman" w:hAnsi="Times New Roman" w:cs="Times New Roman"/>
          <w:b/>
          <w:sz w:val="28"/>
          <w:szCs w:val="28"/>
          <w:u w:val="single"/>
        </w:rPr>
        <w:t>Художественная литература</w:t>
      </w:r>
    </w:p>
    <w:p w:rsidR="00FA07CF" w:rsidRDefault="00FA07CF" w:rsidP="00FA07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«Семейн</w:t>
      </w:r>
      <w:r w:rsidR="001671D9">
        <w:rPr>
          <w:rFonts w:ascii="Times New Roman" w:hAnsi="Times New Roman" w:cs="Times New Roman"/>
          <w:b/>
          <w:sz w:val="28"/>
          <w:szCs w:val="28"/>
        </w:rPr>
        <w:t>ые традиции»</w:t>
      </w:r>
    </w:p>
    <w:p w:rsidR="00FA07CF" w:rsidRDefault="00FA07CF" w:rsidP="00FA07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8E1EF7" wp14:editId="53058A07">
            <wp:extent cx="4521200" cy="3003550"/>
            <wp:effectExtent l="0" t="0" r="0" b="6350"/>
            <wp:docPr id="2" name="Рисунок 2" descr="https://ds04.infourok.ru/uploads/ex/0be4/00001f6b-9a9d553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be4/00001f6b-9a9d5534/img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618" cy="300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F763AB0" wp14:editId="35B659F0">
                <wp:extent cx="304800" cy="304800"/>
                <wp:effectExtent l="0" t="0" r="0" b="0"/>
                <wp:docPr id="1" name="AutoShape 1" descr="https://ds04.infourok.ru/uploads/ex/0be4/00001f6b-9a9d5534/img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ds04.infourok.ru/uploads/ex/0be4/00001f6b-9a9d5534/img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czQnT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</w:p>
    <w:p w:rsidR="00FA07CF" w:rsidRDefault="00FA07CF" w:rsidP="00FA07CF">
      <w:pPr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 Вам познакомить</w:t>
      </w:r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с первой частью книги "Семейные традиции", чтение рассказа 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Абрамова "Семейная радость".</w:t>
      </w:r>
    </w:p>
    <w:p w:rsidR="00FA07CF" w:rsidRPr="00FA07CF" w:rsidRDefault="00FA07CF" w:rsidP="001671D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FA07CF" w:rsidRPr="00FA07CF" w:rsidRDefault="00FA07CF" w:rsidP="00FA07CF">
      <w:pPr>
        <w:shd w:val="clear" w:color="auto" w:fill="FFFFFF"/>
        <w:spacing w:after="0" w:line="240" w:lineRule="auto"/>
        <w:ind w:left="786"/>
        <w:rPr>
          <w:rFonts w:ascii="Calibri" w:eastAsia="Times New Roman" w:hAnsi="Calibri" w:cs="Calibri"/>
          <w:color w:val="000000"/>
          <w:lang w:eastAsia="ru-RU"/>
        </w:rPr>
      </w:pPr>
    </w:p>
    <w:p w:rsidR="00FA07CF" w:rsidRPr="00FA07CF" w:rsidRDefault="00FA07CF" w:rsidP="00FA07CF">
      <w:pPr>
        <w:shd w:val="clear" w:color="auto" w:fill="FFFFFF"/>
        <w:spacing w:after="0" w:line="240" w:lineRule="auto"/>
        <w:ind w:left="426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Подготовительный этап </w:t>
      </w:r>
    </w:p>
    <w:p w:rsidR="00FA07CF" w:rsidRPr="00FA07CF" w:rsidRDefault="001671D9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Прослушайте вместе с ребенком песню</w:t>
      </w:r>
      <w:r w:rsidR="00FA07CF" w:rsidRPr="00FA07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Звучит песня о семье.</w: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Где-то на белом свете наша семья живет,</w: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Горя и бед не знает, дружною слывет.</w: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Вместе читаем книги, вместе в кино идем,</w: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праздник поем и пляшем, в будни дела найдем!</w: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Ла-ла-ла… Дружная у нас семья!</w:t>
      </w:r>
    </w:p>
    <w:p w:rsidR="00FA07CF" w:rsidRPr="00FA07CF" w:rsidRDefault="001671D9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</w:t>
      </w:r>
      <w:r w:rsidR="00FA07CF"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мы сейчас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прослушали песню, скажи</w:t>
      </w:r>
      <w:r w:rsidR="00FA07CF"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о ком эта песенка?</w: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О семье.</w:t>
      </w:r>
    </w:p>
    <w:p w:rsidR="00FA07CF" w:rsidRPr="00FA07CF" w:rsidRDefault="001671D9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</w:t>
      </w:r>
      <w:r w:rsidR="00FA07CF"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т</w:t>
      </w:r>
      <w:r w:rsidR="00FA07CF"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считае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шь</w:t>
      </w:r>
      <w:r w:rsidR="00FA07CF"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чего человеку семья?</w: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в семье все друг другу помогают, любят, уважают, заботятся друг о друге.</w:t>
      </w:r>
    </w:p>
    <w:p w:rsidR="00FA07CF" w:rsidRPr="00FA07CF" w:rsidRDefault="001671D9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</w:t>
      </w:r>
      <w:r w:rsidR="00FA07CF"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Да, молод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ец</w:t>
      </w:r>
      <w:r w:rsidR="00FA07CF"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В хорошей, дружной семье у каждого члена семьи есть свои обязанности. Недаром говориться в народе: «Не нужен и клад, если в семье лад».</w:t>
      </w:r>
    </w:p>
    <w:p w:rsidR="00FA07CF" w:rsidRPr="00FA07CF" w:rsidRDefault="001671D9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Поиграйте все вместе</w:t>
      </w:r>
      <w:r w:rsidR="00FA07CF"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игру, "Какая моя семья"</w: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(передавая по часовой стрелке мягкую игрушку «сердечко», поочередно, называют слова.</w:t>
      </w:r>
      <w:proofErr w:type="gramEnd"/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Начинает </w:t>
      </w:r>
      <w:r w:rsidR="00167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 (мама)</w:t>
      </w:r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моя семья счастливая, дети - </w:t>
      </w:r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дружная, большая, крепкая, трудолюбивая, веселая, любимая, заботливая, спортивная, добрая и т. д.)</w:t>
      </w:r>
      <w:proofErr w:type="gramEnd"/>
    </w:p>
    <w:p w:rsidR="00FA07CF" w:rsidRDefault="001671D9" w:rsidP="00FA0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</w:t>
      </w:r>
      <w:r w:rsidR="00FA07CF"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Семья - это самое ценное в нашей жизни. Вы правильно сказали, что в семье люди заботятся друг о друге, помогают друг другу, трудятся и отдыхают вместе. Недаром в народе говорят: «Семья вся вместе и душа на месте».</w:t>
      </w:r>
    </w:p>
    <w:p w:rsidR="0068358C" w:rsidRPr="00FA07CF" w:rsidRDefault="0068358C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6213263" wp14:editId="67708227">
                <wp:extent cx="304800" cy="304800"/>
                <wp:effectExtent l="0" t="0" r="0" b="0"/>
                <wp:docPr id="3" name="AutoShape 2" descr="https://ds05.infourok.ru/uploads/ex/0908/00078317-731a2f40/hello_html_m2663b5b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ds05.infourok.ru/uploads/ex/0908/00078317-731a2f40/hello_html_m2663b5b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KtiYIT2AgAA&#10;Ew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68358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E20A35" wp14:editId="791E2ABA">
            <wp:extent cx="5940425" cy="4455319"/>
            <wp:effectExtent l="0" t="0" r="3175" b="2540"/>
            <wp:docPr id="4" name="Рисунок 4" descr="https://ds05.infourok.ru/uploads/ex/0908/00078317-731a2f40/hello_html_m2663b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908/00078317-731a2f40/hello_html_m2663b5b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A07CF" w:rsidRPr="00FA07CF" w:rsidRDefault="001671D9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</w:t>
      </w:r>
      <w:r w:rsidR="00FA07CF"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 каждой семье есть свои традиции, делающие жизнь в семье интересной и насыщенной.</w: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такое традиция? (Ответы детей)</w:t>
      </w:r>
    </w:p>
    <w:p w:rsidR="00FA07CF" w:rsidRPr="00FA07CF" w:rsidRDefault="001671D9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</w:t>
      </w:r>
      <w:r w:rsidR="00FA07CF"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традиции - это обычаи, принятые в конкретной семье. </w:t>
      </w:r>
      <w:proofErr w:type="gramStart"/>
      <w:r w:rsidR="00FA07CF"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семейной традицией может стать поездка в сей семьей в какое-то конкретное место.</w:t>
      </w:r>
      <w:proofErr w:type="gramEnd"/>
      <w:r w:rsidR="00FA07CF"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привычка собираться всей семьей на выходных и на праздники.  Семейные традиции возникают в семье и передаются от родителей к детям.</w:t>
      </w:r>
    </w:p>
    <w:p w:rsidR="00FA07CF" w:rsidRDefault="001671D9" w:rsidP="00FA0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</w:t>
      </w:r>
      <w:r w:rsidR="00FA07CF"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Семейные традиции – это те добрые дела, события, праздники в жизни семьи, которые повторяются каждые год.</w:t>
      </w:r>
    </w:p>
    <w:p w:rsidR="0068358C" w:rsidRDefault="0068358C" w:rsidP="00FA0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58C" w:rsidRDefault="0068358C" w:rsidP="00FA0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58C" w:rsidRDefault="0068358C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4451D4" wp14:editId="5EFAF296">
            <wp:extent cx="5940425" cy="4455319"/>
            <wp:effectExtent l="0" t="0" r="3175" b="2540"/>
            <wp:docPr id="5" name="Рисунок 5" descr="https://ds04.infourok.ru/uploads/ex/00ae/0002238d-e57681c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0ae/0002238d-e57681c2/im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58C" w:rsidRPr="00FA07CF" w:rsidRDefault="0068358C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bookmarkStart w:id="0" w:name="_GoBack"/>
      <w:bookmarkEnd w:id="0"/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Расскажите, пожалуйста, о традициях вашей семьи (дети </w:t>
      </w:r>
      <w:proofErr w:type="gramStart"/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рассказывают о своей семейной традиции передавая</w:t>
      </w:r>
      <w:proofErr w:type="gramEnd"/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мягкую игрушку сердечко, </w:t>
      </w:r>
      <w:r w:rsidR="00167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</w:t>
      </w:r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первый начинает рассказывать о своей семейной традиции)</w:t>
      </w:r>
    </w:p>
    <w:p w:rsidR="00FA07CF" w:rsidRPr="00FA07CF" w:rsidRDefault="001671D9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</w:t>
      </w:r>
      <w:r w:rsidR="00FA07CF"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ведь в детском саду тоже небольшая семья – дружная, трудолюбивая, веселая</w:t>
      </w:r>
      <w:r w:rsidR="00FA07CF" w:rsidRPr="00FA07CF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дополняйте меня какая в</w:t>
      </w:r>
      <w:r w:rsidR="00FA07CF"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аша еще группа?</w: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Спортивная, добрая….</w:t>
      </w:r>
    </w:p>
    <w:p w:rsidR="00FA07CF" w:rsidRPr="00FA07CF" w:rsidRDefault="001671D9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</w:t>
      </w:r>
      <w:r w:rsidR="00FA07CF"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А какие традиции есть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A07CF"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ашей группе? в детском саду? (традиция празднования дней рождения, Новый год, 23 февраля, 8 марта, рождество).</w:t>
      </w:r>
    </w:p>
    <w:p w:rsidR="001671D9" w:rsidRDefault="001671D9" w:rsidP="00FA0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</w:t>
      </w:r>
      <w:proofErr w:type="gramStart"/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вам предлагаю отдохнуть сейчас во время разминки. Слушайте задание и выполняйте.</w: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 «Семья»</w: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Раз, два, три, четыре (хлопки в ладоши)</w: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Кто живет у нас в квартире? (повороты в стороны с подниманием плеч)</w: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Раз, два, три, четыре, пять (Хлопки в ладоши)</w: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Всех могу пересчитать; (указательным пальцем пересчитывают)</w: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Папа, мама, брат, сестренка,</w: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Кошка Мурка, два котенка,</w: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Мой щегол, сверчок и я-</w: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и вся наша семья! (загибают поочередно пальцы на руке)</w: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FA07CF" w:rsidRPr="00FA07CF" w:rsidRDefault="00FA07CF" w:rsidP="00FA07C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Рефлексия</w:t>
      </w:r>
    </w:p>
    <w:p w:rsidR="00FA07CF" w:rsidRPr="00FA07CF" w:rsidRDefault="00FA07CF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Воспитатель: Что интересного вы </w:t>
      </w:r>
      <w:r w:rsidR="00167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узнали</w:t>
      </w:r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на занятии? Хотели ли бы вы поделиться со своими </w:t>
      </w:r>
      <w:r w:rsidR="00167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знакомыми, воспитателями</w:t>
      </w:r>
      <w:r w:rsidRPr="00FA0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своими знаниями, получившими сегодня?</w:t>
      </w:r>
    </w:p>
    <w:p w:rsidR="00FA07CF" w:rsidRPr="00FA07CF" w:rsidRDefault="001671D9" w:rsidP="00FA07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заключении предложите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нарисовать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нибудь эпизод из вашего семейного торжества.</w:t>
      </w:r>
    </w:p>
    <w:p w:rsidR="00FA07CF" w:rsidRPr="00FA07CF" w:rsidRDefault="00FA07CF" w:rsidP="00FA07C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A07CF" w:rsidRPr="00FA0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50277"/>
    <w:multiLevelType w:val="multilevel"/>
    <w:tmpl w:val="6E4245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EB67DC"/>
    <w:multiLevelType w:val="multilevel"/>
    <w:tmpl w:val="7D0E229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B30846"/>
    <w:multiLevelType w:val="multilevel"/>
    <w:tmpl w:val="267E31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B91489"/>
    <w:multiLevelType w:val="multilevel"/>
    <w:tmpl w:val="E31C4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2B0"/>
    <w:rsid w:val="001671D9"/>
    <w:rsid w:val="0068358C"/>
    <w:rsid w:val="00B17FBD"/>
    <w:rsid w:val="00D352B0"/>
    <w:rsid w:val="00FA0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7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7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16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2020-10-24T12:48:00Z</dcterms:created>
  <dcterms:modified xsi:type="dcterms:W3CDTF">2020-10-24T13:41:00Z</dcterms:modified>
</cp:coreProperties>
</file>